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7B" w:rsidRPr="00E46E14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sz w:val="32"/>
          <w:szCs w:val="32"/>
        </w:rPr>
      </w:pPr>
      <w:r w:rsidRPr="00E46E14">
        <w:rPr>
          <w:rFonts w:ascii="PT Astra Serif" w:hAnsi="PT Astra Serif"/>
          <w:sz w:val="32"/>
          <w:szCs w:val="32"/>
        </w:rPr>
        <w:t>ДЕПАРТАМЕНТ ФИНАНСОВ</w:t>
      </w:r>
    </w:p>
    <w:p w:rsidR="0061407B" w:rsidRPr="00E46E14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sz w:val="32"/>
          <w:szCs w:val="32"/>
        </w:rPr>
      </w:pPr>
      <w:r w:rsidRPr="00E46E14">
        <w:rPr>
          <w:rFonts w:ascii="PT Astra Serif" w:hAnsi="PT Astra Serif"/>
          <w:sz w:val="32"/>
          <w:szCs w:val="32"/>
        </w:rPr>
        <w:t>ЯМАЛО-НЕНЕЦКОГО  АВТОНОМНОГО ОКРУГА</w:t>
      </w:r>
    </w:p>
    <w:p w:rsidR="0061407B" w:rsidRPr="00E46E14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sz w:val="40"/>
          <w:szCs w:val="40"/>
        </w:rPr>
      </w:pPr>
      <w:r w:rsidRPr="00E46E14">
        <w:rPr>
          <w:rFonts w:ascii="PT Astra Serif" w:hAnsi="PT Astra Serif"/>
          <w:b/>
          <w:sz w:val="40"/>
          <w:szCs w:val="40"/>
        </w:rPr>
        <w:t>П  Р  И  К  А  З</w:t>
      </w:r>
    </w:p>
    <w:p w:rsidR="0061407B" w:rsidRPr="00E46E14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b/>
          <w:sz w:val="28"/>
          <w:szCs w:val="28"/>
        </w:rPr>
      </w:pPr>
    </w:p>
    <w:p w:rsidR="0061407B" w:rsidRPr="00E46E14" w:rsidRDefault="0061407B" w:rsidP="0061407B">
      <w:pPr>
        <w:tabs>
          <w:tab w:val="left" w:pos="11624"/>
        </w:tabs>
        <w:spacing w:line="240" w:lineRule="atLeast"/>
        <w:rPr>
          <w:rFonts w:ascii="PT Astra Serif" w:hAnsi="PT Astra Serif"/>
          <w:b/>
          <w:sz w:val="28"/>
          <w:szCs w:val="28"/>
        </w:rPr>
      </w:pPr>
    </w:p>
    <w:p w:rsidR="00726589" w:rsidRPr="00E46E14" w:rsidRDefault="00726589" w:rsidP="00726589">
      <w:pPr>
        <w:tabs>
          <w:tab w:val="left" w:pos="4080"/>
        </w:tabs>
        <w:rPr>
          <w:rFonts w:ascii="PT Astra Serif" w:hAnsi="PT Astra Serif"/>
          <w:sz w:val="28"/>
          <w:szCs w:val="28"/>
        </w:rPr>
      </w:pPr>
      <w:r w:rsidRPr="00E46E14">
        <w:rPr>
          <w:rFonts w:ascii="PT Astra Serif" w:hAnsi="PT Astra Serif"/>
          <w:color w:val="000000"/>
          <w:sz w:val="28"/>
          <w:szCs w:val="28"/>
        </w:rPr>
        <w:t>______________г</w:t>
      </w:r>
      <w:r w:rsidRPr="00E46E14">
        <w:rPr>
          <w:rFonts w:ascii="PT Astra Serif" w:hAnsi="PT Astra Serif"/>
          <w:sz w:val="28"/>
          <w:szCs w:val="28"/>
        </w:rPr>
        <w:t>.                                                                                    № __________</w:t>
      </w:r>
    </w:p>
    <w:p w:rsidR="00726589" w:rsidRPr="00E46E14" w:rsidRDefault="00726589" w:rsidP="00726589">
      <w:pPr>
        <w:tabs>
          <w:tab w:val="left" w:pos="11624"/>
        </w:tabs>
        <w:spacing w:line="240" w:lineRule="atLeast"/>
        <w:rPr>
          <w:rFonts w:ascii="PT Astra Serif" w:hAnsi="PT Astra Serif"/>
          <w:sz w:val="28"/>
          <w:szCs w:val="28"/>
        </w:rPr>
      </w:pPr>
      <w:r w:rsidRPr="00E46E14">
        <w:rPr>
          <w:rFonts w:ascii="PT Astra Serif" w:hAnsi="PT Astra Serif"/>
          <w:sz w:val="28"/>
          <w:szCs w:val="28"/>
        </w:rPr>
        <w:t xml:space="preserve">                                                           г. Салехард</w:t>
      </w:r>
    </w:p>
    <w:p w:rsidR="00726589" w:rsidRPr="00E46E14" w:rsidRDefault="00726589" w:rsidP="00726589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726589" w:rsidRPr="00E46E14" w:rsidRDefault="00726589" w:rsidP="00726589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726589" w:rsidRPr="00E46E14" w:rsidRDefault="00726589" w:rsidP="00726589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726589" w:rsidRPr="00E46E14" w:rsidRDefault="00726589" w:rsidP="00726589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  <w:r w:rsidRPr="00E46E14">
        <w:rPr>
          <w:rFonts w:ascii="PT Astra Serif" w:hAnsi="PT Astra Serif"/>
          <w:color w:val="000000"/>
          <w:sz w:val="28"/>
          <w:szCs w:val="28"/>
        </w:rPr>
        <w:t xml:space="preserve">Включен в регистр нормативных правовых актов </w:t>
      </w:r>
    </w:p>
    <w:p w:rsidR="00726589" w:rsidRPr="00E46E14" w:rsidRDefault="00726589" w:rsidP="00726589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  <w:r w:rsidRPr="00E46E14">
        <w:rPr>
          <w:rFonts w:ascii="PT Astra Serif" w:hAnsi="PT Astra Serif"/>
          <w:color w:val="000000"/>
          <w:sz w:val="28"/>
          <w:szCs w:val="28"/>
        </w:rPr>
        <w:t>Ямало-Ненецкого автономного округа_____________20___г.</w:t>
      </w:r>
    </w:p>
    <w:p w:rsidR="00726589" w:rsidRPr="00E46E14" w:rsidRDefault="00726589" w:rsidP="00726589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  <w:r w:rsidRPr="00E46E14">
        <w:rPr>
          <w:rFonts w:ascii="PT Astra Serif" w:hAnsi="PT Astra Serif"/>
          <w:color w:val="000000"/>
          <w:sz w:val="28"/>
          <w:szCs w:val="28"/>
        </w:rPr>
        <w:t>Регистрационный №_______</w:t>
      </w:r>
    </w:p>
    <w:p w:rsidR="00CD2123" w:rsidRDefault="00CD2123" w:rsidP="002E3B6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A25043" w:rsidRDefault="00A25043" w:rsidP="002E3B6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A25043" w:rsidRPr="00E46E14" w:rsidRDefault="00A25043" w:rsidP="002E3B6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9C5E90" w:rsidRPr="009C5E90" w:rsidRDefault="009C5E90" w:rsidP="009C5E90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9C5E90">
        <w:rPr>
          <w:rFonts w:ascii="PT Astra Serif" w:hAnsi="PT Astra Serif"/>
          <w:b/>
          <w:sz w:val="28"/>
          <w:szCs w:val="28"/>
        </w:rPr>
        <w:t>О приостановлении действия абзаца второго пункта 4.4 Порядка составления и ведения сводной бюджетной росписи окружного бюджета, бюджетных росписей главных распорядителей средств окружного бюджета (главных администраторов источников финансирования дефицита окружного бюджета), лимитов бюджетных обязательств</w:t>
      </w:r>
    </w:p>
    <w:p w:rsidR="001D4026" w:rsidRDefault="001D4026" w:rsidP="0023295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A25043" w:rsidRPr="00E46E14" w:rsidRDefault="00A25043" w:rsidP="0023295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B62" w:rsidRDefault="00575B3D" w:rsidP="00575B3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575B3D">
        <w:rPr>
          <w:rFonts w:ascii="PT Astra Serif" w:hAnsi="PT Astra Serif"/>
          <w:sz w:val="28"/>
          <w:szCs w:val="28"/>
        </w:rPr>
        <w:t>В соответствии с частью 4 статьи 1 Федерального закона от 12 ноября 2019</w:t>
      </w:r>
      <w:r>
        <w:rPr>
          <w:rFonts w:ascii="PT Astra Serif" w:hAnsi="PT Astra Serif"/>
          <w:sz w:val="28"/>
          <w:szCs w:val="28"/>
        </w:rPr>
        <w:t> </w:t>
      </w:r>
      <w:r w:rsidRPr="00575B3D">
        <w:rPr>
          <w:rFonts w:ascii="PT Astra Serif" w:hAnsi="PT Astra Serif"/>
          <w:sz w:val="28"/>
          <w:szCs w:val="28"/>
        </w:rPr>
        <w:t>года 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году»</w:t>
      </w:r>
      <w:r>
        <w:rPr>
          <w:rFonts w:ascii="PT Astra Serif" w:hAnsi="PT Astra Serif"/>
          <w:sz w:val="28"/>
          <w:szCs w:val="28"/>
        </w:rPr>
        <w:t xml:space="preserve"> </w:t>
      </w:r>
      <w:r w:rsidR="002E3B62" w:rsidRPr="00E46E14">
        <w:rPr>
          <w:rFonts w:ascii="PT Astra Serif" w:hAnsi="PT Astra Serif"/>
          <w:b/>
          <w:sz w:val="28"/>
          <w:szCs w:val="28"/>
        </w:rPr>
        <w:t>п</w:t>
      </w:r>
      <w:r>
        <w:rPr>
          <w:rFonts w:ascii="PT Astra Serif" w:hAnsi="PT Astra Serif"/>
          <w:b/>
          <w:sz w:val="28"/>
          <w:szCs w:val="28"/>
        </w:rPr>
        <w:t> </w:t>
      </w:r>
      <w:r w:rsidR="002E3B62" w:rsidRPr="00E46E14">
        <w:rPr>
          <w:rFonts w:ascii="PT Astra Serif" w:hAnsi="PT Astra Serif"/>
          <w:b/>
          <w:sz w:val="28"/>
          <w:szCs w:val="28"/>
        </w:rPr>
        <w:t>р и к а з ы в а ю</w:t>
      </w:r>
      <w:r w:rsidR="002E3B62" w:rsidRPr="00E46E14">
        <w:rPr>
          <w:rFonts w:ascii="PT Astra Serif" w:hAnsi="PT Astra Serif"/>
          <w:sz w:val="28"/>
          <w:szCs w:val="28"/>
        </w:rPr>
        <w:t>:</w:t>
      </w:r>
    </w:p>
    <w:p w:rsidR="00982CAC" w:rsidRPr="00E46E14" w:rsidRDefault="00982CAC" w:rsidP="001C3E71">
      <w:pPr>
        <w:jc w:val="both"/>
        <w:rPr>
          <w:rFonts w:ascii="PT Astra Serif" w:hAnsi="PT Astra Serif"/>
          <w:sz w:val="28"/>
          <w:szCs w:val="28"/>
        </w:rPr>
      </w:pPr>
    </w:p>
    <w:p w:rsidR="00EF6464" w:rsidRPr="00EF6464" w:rsidRDefault="00EF6464" w:rsidP="0052035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EF6464">
        <w:rPr>
          <w:rFonts w:ascii="PT Astra Serif" w:hAnsi="PT Astra Serif" w:cs="PT Astra Serif"/>
          <w:bCs/>
          <w:sz w:val="28"/>
          <w:szCs w:val="28"/>
        </w:rPr>
        <w:t xml:space="preserve">Приостановить </w:t>
      </w:r>
      <w:r w:rsidR="00520351" w:rsidRPr="00EF6464">
        <w:rPr>
          <w:rFonts w:ascii="PT Astra Serif" w:hAnsi="PT Astra Serif" w:cs="PT Astra Serif"/>
          <w:bCs/>
          <w:sz w:val="28"/>
          <w:szCs w:val="28"/>
        </w:rPr>
        <w:t>до 01 января 20</w:t>
      </w:r>
      <w:r w:rsidR="00520351">
        <w:rPr>
          <w:rFonts w:ascii="PT Astra Serif" w:hAnsi="PT Astra Serif" w:cs="PT Astra Serif"/>
          <w:bCs/>
          <w:sz w:val="28"/>
          <w:szCs w:val="28"/>
        </w:rPr>
        <w:t>21</w:t>
      </w:r>
      <w:r w:rsidR="00520351" w:rsidRPr="00EF6464">
        <w:rPr>
          <w:rFonts w:ascii="PT Astra Serif" w:hAnsi="PT Astra Serif" w:cs="PT Astra Serif"/>
          <w:bCs/>
          <w:sz w:val="28"/>
          <w:szCs w:val="28"/>
        </w:rPr>
        <w:t xml:space="preserve"> года</w:t>
      </w:r>
      <w:r w:rsidR="00520351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520351" w:rsidRPr="00EF6464">
        <w:rPr>
          <w:rFonts w:ascii="PT Astra Serif" w:hAnsi="PT Astra Serif" w:cs="PT Astra Serif"/>
          <w:bCs/>
          <w:sz w:val="28"/>
          <w:szCs w:val="28"/>
        </w:rPr>
        <w:t>действие</w:t>
      </w:r>
      <w:r w:rsidR="00520351">
        <w:t xml:space="preserve"> </w:t>
      </w:r>
      <w:hyperlink r:id="rId8" w:history="1">
        <w:r w:rsidRPr="00EF6464">
          <w:rPr>
            <w:rFonts w:ascii="PT Astra Serif" w:hAnsi="PT Astra Serif" w:cs="PT Astra Serif"/>
            <w:bCs/>
            <w:sz w:val="28"/>
            <w:szCs w:val="28"/>
          </w:rPr>
          <w:t>абзаца второго пункта 4.4</w:t>
        </w:r>
      </w:hyperlink>
      <w:r w:rsidRPr="00EF6464">
        <w:rPr>
          <w:rFonts w:ascii="PT Astra Serif" w:hAnsi="PT Astra Serif" w:cs="PT Astra Serif"/>
          <w:bCs/>
          <w:sz w:val="28"/>
          <w:szCs w:val="28"/>
        </w:rPr>
        <w:t xml:space="preserve"> Порядка составления и ведения сводной бюджетной росписи окружного бюджета, бюджетных росписей главных распорядителей средств окружного бюджета (главных администраторов источников финансирования дефицита окружного бюджета), лимитов бюджетных обязательств, утвержденного приказом департамента финансов Ямало-Ненецкого автономного округа от 27 декабря 2013 года </w:t>
      </w:r>
      <w:r>
        <w:rPr>
          <w:rFonts w:ascii="PT Astra Serif" w:hAnsi="PT Astra Serif" w:cs="PT Astra Serif"/>
          <w:bCs/>
          <w:sz w:val="28"/>
          <w:szCs w:val="28"/>
        </w:rPr>
        <w:t>№ </w:t>
      </w:r>
      <w:r w:rsidRPr="00EF6464">
        <w:rPr>
          <w:rFonts w:ascii="PT Astra Serif" w:hAnsi="PT Astra Serif" w:cs="PT Astra Serif"/>
          <w:bCs/>
          <w:sz w:val="28"/>
          <w:szCs w:val="28"/>
        </w:rPr>
        <w:t>2901</w:t>
      </w:r>
      <w:r>
        <w:rPr>
          <w:rFonts w:ascii="PT Astra Serif" w:hAnsi="PT Astra Serif" w:cs="PT Astra Serif"/>
          <w:bCs/>
          <w:sz w:val="28"/>
          <w:szCs w:val="28"/>
        </w:rPr>
        <w:noBreakHyphen/>
      </w:r>
      <w:r w:rsidR="00520351">
        <w:rPr>
          <w:rFonts w:ascii="PT Astra Serif" w:hAnsi="PT Astra Serif" w:cs="PT Astra Serif"/>
          <w:bCs/>
          <w:sz w:val="28"/>
          <w:szCs w:val="28"/>
        </w:rPr>
        <w:t>07/132.</w:t>
      </w:r>
    </w:p>
    <w:p w:rsidR="00A25043" w:rsidRDefault="00A25043" w:rsidP="00EF646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0298" w:rsidRDefault="00980298" w:rsidP="00EF646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980298" w:rsidRPr="00EF6464" w:rsidRDefault="00980298" w:rsidP="00EF646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25043" w:rsidRPr="00EF6464" w:rsidRDefault="00A25043" w:rsidP="00EF646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24649" w:rsidRPr="00E46E14" w:rsidRDefault="00C24649" w:rsidP="0023295E">
      <w:pPr>
        <w:jc w:val="both"/>
        <w:rPr>
          <w:rFonts w:ascii="PT Astra Serif" w:hAnsi="PT Astra Serif"/>
          <w:sz w:val="28"/>
          <w:szCs w:val="28"/>
        </w:rPr>
      </w:pPr>
      <w:r w:rsidRPr="00E46E14">
        <w:rPr>
          <w:rFonts w:ascii="PT Astra Serif" w:hAnsi="PT Astra Serif"/>
          <w:sz w:val="28"/>
          <w:szCs w:val="28"/>
        </w:rPr>
        <w:t>Заместитель Губернатора</w:t>
      </w:r>
    </w:p>
    <w:p w:rsidR="00C24649" w:rsidRPr="00E46E14" w:rsidRDefault="00C24649" w:rsidP="0023295E">
      <w:pPr>
        <w:jc w:val="both"/>
        <w:rPr>
          <w:rFonts w:ascii="PT Astra Serif" w:hAnsi="PT Astra Serif"/>
          <w:sz w:val="28"/>
          <w:szCs w:val="28"/>
        </w:rPr>
      </w:pPr>
      <w:r w:rsidRPr="00E46E14">
        <w:rPr>
          <w:rFonts w:ascii="PT Astra Serif" w:hAnsi="PT Astra Serif"/>
          <w:sz w:val="28"/>
          <w:szCs w:val="28"/>
        </w:rPr>
        <w:t>Ямало-Ненецкого автономного округа,</w:t>
      </w:r>
    </w:p>
    <w:p w:rsidR="00C24649" w:rsidRPr="00E46E14" w:rsidRDefault="00C24649" w:rsidP="0023295E">
      <w:pPr>
        <w:jc w:val="both"/>
        <w:rPr>
          <w:rFonts w:ascii="PT Astra Serif" w:hAnsi="PT Astra Serif"/>
          <w:sz w:val="28"/>
          <w:szCs w:val="28"/>
        </w:rPr>
      </w:pPr>
      <w:r w:rsidRPr="00E46E14">
        <w:rPr>
          <w:rFonts w:ascii="PT Astra Serif" w:hAnsi="PT Astra Serif"/>
          <w:sz w:val="28"/>
          <w:szCs w:val="28"/>
        </w:rPr>
        <w:t>д</w:t>
      </w:r>
      <w:r w:rsidR="002E3B62" w:rsidRPr="00E46E14">
        <w:rPr>
          <w:rFonts w:ascii="PT Astra Serif" w:hAnsi="PT Astra Serif"/>
          <w:sz w:val="28"/>
          <w:szCs w:val="28"/>
        </w:rPr>
        <w:t>иректор</w:t>
      </w:r>
      <w:r w:rsidRPr="00E46E14">
        <w:rPr>
          <w:rFonts w:ascii="PT Astra Serif" w:hAnsi="PT Astra Serif"/>
          <w:sz w:val="28"/>
          <w:szCs w:val="28"/>
        </w:rPr>
        <w:t xml:space="preserve"> </w:t>
      </w:r>
      <w:r w:rsidR="002E3B62" w:rsidRPr="00E46E14">
        <w:rPr>
          <w:rFonts w:ascii="PT Astra Serif" w:hAnsi="PT Astra Serif"/>
          <w:sz w:val="28"/>
          <w:szCs w:val="28"/>
        </w:rPr>
        <w:t>департамента финансов</w:t>
      </w:r>
    </w:p>
    <w:p w:rsidR="00274B0A" w:rsidRDefault="00C24649" w:rsidP="009A3B12">
      <w:pPr>
        <w:jc w:val="both"/>
        <w:rPr>
          <w:rFonts w:ascii="PT Astra Serif" w:hAnsi="PT Astra Serif"/>
          <w:sz w:val="28"/>
          <w:szCs w:val="28"/>
        </w:rPr>
      </w:pPr>
      <w:r w:rsidRPr="00E46E14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="002E3B62" w:rsidRPr="00E46E14">
        <w:rPr>
          <w:rFonts w:ascii="PT Astra Serif" w:hAnsi="PT Astra Serif"/>
          <w:sz w:val="28"/>
          <w:szCs w:val="28"/>
        </w:rPr>
        <w:t xml:space="preserve">               </w:t>
      </w:r>
      <w:r w:rsidR="00D064BA" w:rsidRPr="00E46E14">
        <w:rPr>
          <w:rFonts w:ascii="PT Astra Serif" w:hAnsi="PT Astra Serif"/>
          <w:sz w:val="28"/>
          <w:szCs w:val="28"/>
        </w:rPr>
        <w:t xml:space="preserve">                            </w:t>
      </w:r>
      <w:r w:rsidR="00CF4734" w:rsidRPr="00E46E14">
        <w:rPr>
          <w:rFonts w:ascii="PT Astra Serif" w:hAnsi="PT Astra Serif"/>
          <w:sz w:val="28"/>
          <w:szCs w:val="28"/>
        </w:rPr>
        <w:t xml:space="preserve">     </w:t>
      </w:r>
      <w:r w:rsidR="00CD2123" w:rsidRPr="00E46E14">
        <w:rPr>
          <w:rFonts w:ascii="PT Astra Serif" w:hAnsi="PT Astra Serif"/>
          <w:sz w:val="28"/>
          <w:szCs w:val="28"/>
        </w:rPr>
        <w:t xml:space="preserve">  </w:t>
      </w:r>
      <w:r w:rsidR="002E3B62" w:rsidRPr="00E46E14">
        <w:rPr>
          <w:rFonts w:ascii="PT Astra Serif" w:hAnsi="PT Astra Serif"/>
          <w:sz w:val="28"/>
          <w:szCs w:val="28"/>
        </w:rPr>
        <w:t>А.</w:t>
      </w:r>
      <w:r w:rsidR="00CA4138" w:rsidRPr="00E46E14">
        <w:rPr>
          <w:rFonts w:ascii="PT Astra Serif" w:hAnsi="PT Astra Serif"/>
          <w:sz w:val="28"/>
          <w:szCs w:val="28"/>
        </w:rPr>
        <w:t>П</w:t>
      </w:r>
      <w:r w:rsidR="002E3B62" w:rsidRPr="00E46E14">
        <w:rPr>
          <w:rFonts w:ascii="PT Astra Serif" w:hAnsi="PT Astra Serif"/>
          <w:sz w:val="28"/>
          <w:szCs w:val="28"/>
        </w:rPr>
        <w:t>.</w:t>
      </w:r>
      <w:r w:rsidR="00C35329" w:rsidRPr="00E46E14">
        <w:rPr>
          <w:rFonts w:ascii="PT Astra Serif" w:hAnsi="PT Astra Serif"/>
          <w:sz w:val="28"/>
          <w:szCs w:val="28"/>
        </w:rPr>
        <w:t xml:space="preserve"> </w:t>
      </w:r>
      <w:r w:rsidR="00CA4138" w:rsidRPr="00E46E14">
        <w:rPr>
          <w:rFonts w:ascii="PT Astra Serif" w:hAnsi="PT Astra Serif"/>
          <w:sz w:val="28"/>
          <w:szCs w:val="28"/>
        </w:rPr>
        <w:t>Свинцова</w:t>
      </w:r>
    </w:p>
    <w:sectPr w:rsidR="00274B0A" w:rsidSect="00426EC2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7E1" w:rsidRDefault="000207E1">
      <w:r>
        <w:separator/>
      </w:r>
    </w:p>
  </w:endnote>
  <w:endnote w:type="continuationSeparator" w:id="1">
    <w:p w:rsidR="000207E1" w:rsidRDefault="00020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7E1" w:rsidRDefault="000207E1">
      <w:r>
        <w:separator/>
      </w:r>
    </w:p>
  </w:footnote>
  <w:footnote w:type="continuationSeparator" w:id="1">
    <w:p w:rsidR="000207E1" w:rsidRDefault="00020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EC2" w:rsidRDefault="00426EC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98D9D4"/>
    <w:lvl w:ilvl="0">
      <w:numFmt w:val="bullet"/>
      <w:lvlText w:val="*"/>
      <w:lvlJc w:val="left"/>
    </w:lvl>
  </w:abstractNum>
  <w:abstractNum w:abstractNumId="1">
    <w:nsid w:val="12B56951"/>
    <w:multiLevelType w:val="hybridMultilevel"/>
    <w:tmpl w:val="3A2065C0"/>
    <w:lvl w:ilvl="0" w:tplc="784EC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BB2C00"/>
    <w:multiLevelType w:val="multilevel"/>
    <w:tmpl w:val="6212ADF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D604D03"/>
    <w:multiLevelType w:val="multilevel"/>
    <w:tmpl w:val="8A3475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19B2A98"/>
    <w:multiLevelType w:val="hybridMultilevel"/>
    <w:tmpl w:val="943093AC"/>
    <w:lvl w:ilvl="0" w:tplc="8822E63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2FD06CB"/>
    <w:multiLevelType w:val="multilevel"/>
    <w:tmpl w:val="F8DEEC9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6">
    <w:nsid w:val="5DBB13D6"/>
    <w:multiLevelType w:val="hybridMultilevel"/>
    <w:tmpl w:val="D85CC21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53D2BDB"/>
    <w:multiLevelType w:val="hybridMultilevel"/>
    <w:tmpl w:val="0EDC93EA"/>
    <w:lvl w:ilvl="0" w:tplc="2FAC2E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F6C"/>
    <w:rsid w:val="00005D68"/>
    <w:rsid w:val="000078AC"/>
    <w:rsid w:val="000120FC"/>
    <w:rsid w:val="00012D4D"/>
    <w:rsid w:val="000141E8"/>
    <w:rsid w:val="000207E1"/>
    <w:rsid w:val="00022E94"/>
    <w:rsid w:val="00023768"/>
    <w:rsid w:val="0002727B"/>
    <w:rsid w:val="00027836"/>
    <w:rsid w:val="00034551"/>
    <w:rsid w:val="00034DE9"/>
    <w:rsid w:val="000377C7"/>
    <w:rsid w:val="00037882"/>
    <w:rsid w:val="0004196F"/>
    <w:rsid w:val="00042AEB"/>
    <w:rsid w:val="000448E9"/>
    <w:rsid w:val="00045800"/>
    <w:rsid w:val="000459BA"/>
    <w:rsid w:val="00045DF2"/>
    <w:rsid w:val="0004696B"/>
    <w:rsid w:val="000473E6"/>
    <w:rsid w:val="00047BDC"/>
    <w:rsid w:val="00047E7D"/>
    <w:rsid w:val="00052009"/>
    <w:rsid w:val="00055BB9"/>
    <w:rsid w:val="00060070"/>
    <w:rsid w:val="00060C91"/>
    <w:rsid w:val="000643AC"/>
    <w:rsid w:val="000649B5"/>
    <w:rsid w:val="00071DD3"/>
    <w:rsid w:val="000726F8"/>
    <w:rsid w:val="00075790"/>
    <w:rsid w:val="00076A69"/>
    <w:rsid w:val="0009078A"/>
    <w:rsid w:val="00091383"/>
    <w:rsid w:val="00096E28"/>
    <w:rsid w:val="00097978"/>
    <w:rsid w:val="000A1B81"/>
    <w:rsid w:val="000A1C39"/>
    <w:rsid w:val="000A37C4"/>
    <w:rsid w:val="000B3F38"/>
    <w:rsid w:val="000B4B3B"/>
    <w:rsid w:val="000B6DCA"/>
    <w:rsid w:val="000C0839"/>
    <w:rsid w:val="000C3C5C"/>
    <w:rsid w:val="000C4869"/>
    <w:rsid w:val="000D00E5"/>
    <w:rsid w:val="000D336B"/>
    <w:rsid w:val="000D3EC7"/>
    <w:rsid w:val="000E0C20"/>
    <w:rsid w:val="000E1371"/>
    <w:rsid w:val="000E55D6"/>
    <w:rsid w:val="000E60B7"/>
    <w:rsid w:val="000E74CA"/>
    <w:rsid w:val="000F1638"/>
    <w:rsid w:val="000F374E"/>
    <w:rsid w:val="000F4E90"/>
    <w:rsid w:val="000F5447"/>
    <w:rsid w:val="000F5A8E"/>
    <w:rsid w:val="000F60F2"/>
    <w:rsid w:val="000F7352"/>
    <w:rsid w:val="00100547"/>
    <w:rsid w:val="00100879"/>
    <w:rsid w:val="00100BE1"/>
    <w:rsid w:val="00103E8D"/>
    <w:rsid w:val="00105663"/>
    <w:rsid w:val="00117D04"/>
    <w:rsid w:val="00121A36"/>
    <w:rsid w:val="001257E3"/>
    <w:rsid w:val="00130F4B"/>
    <w:rsid w:val="001332C6"/>
    <w:rsid w:val="00135F2E"/>
    <w:rsid w:val="00144970"/>
    <w:rsid w:val="001476B6"/>
    <w:rsid w:val="001505D4"/>
    <w:rsid w:val="0015292F"/>
    <w:rsid w:val="001529E7"/>
    <w:rsid w:val="00161F11"/>
    <w:rsid w:val="00163DD1"/>
    <w:rsid w:val="00164113"/>
    <w:rsid w:val="00167BFA"/>
    <w:rsid w:val="001706BE"/>
    <w:rsid w:val="00171849"/>
    <w:rsid w:val="00172B0B"/>
    <w:rsid w:val="00175101"/>
    <w:rsid w:val="00183118"/>
    <w:rsid w:val="00193AA9"/>
    <w:rsid w:val="001940F5"/>
    <w:rsid w:val="001949B3"/>
    <w:rsid w:val="00195F58"/>
    <w:rsid w:val="00197EAC"/>
    <w:rsid w:val="001A0641"/>
    <w:rsid w:val="001A0A24"/>
    <w:rsid w:val="001A1FD4"/>
    <w:rsid w:val="001A4806"/>
    <w:rsid w:val="001A75C3"/>
    <w:rsid w:val="001B004C"/>
    <w:rsid w:val="001B1408"/>
    <w:rsid w:val="001B17E7"/>
    <w:rsid w:val="001B3ADA"/>
    <w:rsid w:val="001B7764"/>
    <w:rsid w:val="001C3E71"/>
    <w:rsid w:val="001C5CD4"/>
    <w:rsid w:val="001D4026"/>
    <w:rsid w:val="001D5AB7"/>
    <w:rsid w:val="001E10AA"/>
    <w:rsid w:val="001E1CEC"/>
    <w:rsid w:val="001E29E0"/>
    <w:rsid w:val="001E6728"/>
    <w:rsid w:val="001E6FD7"/>
    <w:rsid w:val="001F7347"/>
    <w:rsid w:val="0020140B"/>
    <w:rsid w:val="0020144A"/>
    <w:rsid w:val="00201BBE"/>
    <w:rsid w:val="00205B7F"/>
    <w:rsid w:val="0020607A"/>
    <w:rsid w:val="00206439"/>
    <w:rsid w:val="002071D2"/>
    <w:rsid w:val="00211030"/>
    <w:rsid w:val="00211864"/>
    <w:rsid w:val="00212CFC"/>
    <w:rsid w:val="002156C3"/>
    <w:rsid w:val="002200C7"/>
    <w:rsid w:val="00220995"/>
    <w:rsid w:val="002214DE"/>
    <w:rsid w:val="00224C4B"/>
    <w:rsid w:val="002268E2"/>
    <w:rsid w:val="0023295E"/>
    <w:rsid w:val="00235540"/>
    <w:rsid w:val="00236759"/>
    <w:rsid w:val="00236952"/>
    <w:rsid w:val="00242405"/>
    <w:rsid w:val="0024263B"/>
    <w:rsid w:val="0024661B"/>
    <w:rsid w:val="00246F87"/>
    <w:rsid w:val="002538A0"/>
    <w:rsid w:val="00253FD1"/>
    <w:rsid w:val="0025563D"/>
    <w:rsid w:val="00255EB8"/>
    <w:rsid w:val="00256287"/>
    <w:rsid w:val="002607AA"/>
    <w:rsid w:val="0026156E"/>
    <w:rsid w:val="00261D6C"/>
    <w:rsid w:val="002629DA"/>
    <w:rsid w:val="002637C6"/>
    <w:rsid w:val="00271931"/>
    <w:rsid w:val="00271BD8"/>
    <w:rsid w:val="00271D41"/>
    <w:rsid w:val="00271FEE"/>
    <w:rsid w:val="002744C4"/>
    <w:rsid w:val="00274B0A"/>
    <w:rsid w:val="002776B5"/>
    <w:rsid w:val="002805AC"/>
    <w:rsid w:val="002819D9"/>
    <w:rsid w:val="002823A9"/>
    <w:rsid w:val="00283BDC"/>
    <w:rsid w:val="00294867"/>
    <w:rsid w:val="002975D7"/>
    <w:rsid w:val="002A4F27"/>
    <w:rsid w:val="002A6766"/>
    <w:rsid w:val="002B381D"/>
    <w:rsid w:val="002B7600"/>
    <w:rsid w:val="002C0194"/>
    <w:rsid w:val="002C2AF3"/>
    <w:rsid w:val="002C622D"/>
    <w:rsid w:val="002C6C2E"/>
    <w:rsid w:val="002D0261"/>
    <w:rsid w:val="002D17D0"/>
    <w:rsid w:val="002D3F7B"/>
    <w:rsid w:val="002D6ECA"/>
    <w:rsid w:val="002E2C88"/>
    <w:rsid w:val="002E3B62"/>
    <w:rsid w:val="002F0CDE"/>
    <w:rsid w:val="002F418F"/>
    <w:rsid w:val="002F5B89"/>
    <w:rsid w:val="002F68F2"/>
    <w:rsid w:val="003008D2"/>
    <w:rsid w:val="003069D9"/>
    <w:rsid w:val="00310AC7"/>
    <w:rsid w:val="00313949"/>
    <w:rsid w:val="00313F4D"/>
    <w:rsid w:val="0031591D"/>
    <w:rsid w:val="00317014"/>
    <w:rsid w:val="00322533"/>
    <w:rsid w:val="00325E4B"/>
    <w:rsid w:val="00330684"/>
    <w:rsid w:val="00330CDF"/>
    <w:rsid w:val="00331438"/>
    <w:rsid w:val="0033639E"/>
    <w:rsid w:val="00337980"/>
    <w:rsid w:val="0034300F"/>
    <w:rsid w:val="0034348A"/>
    <w:rsid w:val="00352D73"/>
    <w:rsid w:val="00357339"/>
    <w:rsid w:val="003656FB"/>
    <w:rsid w:val="00365789"/>
    <w:rsid w:val="003664DD"/>
    <w:rsid w:val="00370B53"/>
    <w:rsid w:val="00371BBF"/>
    <w:rsid w:val="00374CAB"/>
    <w:rsid w:val="0037732E"/>
    <w:rsid w:val="003773C6"/>
    <w:rsid w:val="00377418"/>
    <w:rsid w:val="0038042B"/>
    <w:rsid w:val="00382BC7"/>
    <w:rsid w:val="0038368A"/>
    <w:rsid w:val="0038445D"/>
    <w:rsid w:val="00385F26"/>
    <w:rsid w:val="00391645"/>
    <w:rsid w:val="003949FC"/>
    <w:rsid w:val="00395E0A"/>
    <w:rsid w:val="00396D9E"/>
    <w:rsid w:val="003971DF"/>
    <w:rsid w:val="003A0632"/>
    <w:rsid w:val="003B07BD"/>
    <w:rsid w:val="003B3E8B"/>
    <w:rsid w:val="003B5738"/>
    <w:rsid w:val="003C0C55"/>
    <w:rsid w:val="003C1BC6"/>
    <w:rsid w:val="003C1E0B"/>
    <w:rsid w:val="003C3F28"/>
    <w:rsid w:val="003D14E0"/>
    <w:rsid w:val="003D5FA9"/>
    <w:rsid w:val="003E3108"/>
    <w:rsid w:val="003E558C"/>
    <w:rsid w:val="003F0481"/>
    <w:rsid w:val="003F119D"/>
    <w:rsid w:val="003F3844"/>
    <w:rsid w:val="003F6078"/>
    <w:rsid w:val="003F674F"/>
    <w:rsid w:val="00400A6A"/>
    <w:rsid w:val="0040165E"/>
    <w:rsid w:val="00402BB8"/>
    <w:rsid w:val="00410241"/>
    <w:rsid w:val="004111F8"/>
    <w:rsid w:val="004116E7"/>
    <w:rsid w:val="004141B9"/>
    <w:rsid w:val="0041679A"/>
    <w:rsid w:val="00416A42"/>
    <w:rsid w:val="00426EC2"/>
    <w:rsid w:val="00427168"/>
    <w:rsid w:val="004325FF"/>
    <w:rsid w:val="00434936"/>
    <w:rsid w:val="00437685"/>
    <w:rsid w:val="00440A71"/>
    <w:rsid w:val="00442B63"/>
    <w:rsid w:val="004470CA"/>
    <w:rsid w:val="00452B45"/>
    <w:rsid w:val="00454D7E"/>
    <w:rsid w:val="00462C25"/>
    <w:rsid w:val="00466354"/>
    <w:rsid w:val="00467D69"/>
    <w:rsid w:val="00467FAA"/>
    <w:rsid w:val="004734E1"/>
    <w:rsid w:val="0047402E"/>
    <w:rsid w:val="00475ADD"/>
    <w:rsid w:val="00476037"/>
    <w:rsid w:val="004800B3"/>
    <w:rsid w:val="00480D03"/>
    <w:rsid w:val="00480EC5"/>
    <w:rsid w:val="0048122F"/>
    <w:rsid w:val="00481F1D"/>
    <w:rsid w:val="0048547D"/>
    <w:rsid w:val="00490E0F"/>
    <w:rsid w:val="004976F6"/>
    <w:rsid w:val="00497C99"/>
    <w:rsid w:val="004A0EEF"/>
    <w:rsid w:val="004A2ABC"/>
    <w:rsid w:val="004A2C59"/>
    <w:rsid w:val="004A3EC2"/>
    <w:rsid w:val="004A408E"/>
    <w:rsid w:val="004B29B1"/>
    <w:rsid w:val="004B7494"/>
    <w:rsid w:val="004B7919"/>
    <w:rsid w:val="004B79FD"/>
    <w:rsid w:val="004C0D72"/>
    <w:rsid w:val="004C10DE"/>
    <w:rsid w:val="004C14A3"/>
    <w:rsid w:val="004C1DF4"/>
    <w:rsid w:val="004C3C9A"/>
    <w:rsid w:val="004D1F16"/>
    <w:rsid w:val="004D2007"/>
    <w:rsid w:val="004D2CF7"/>
    <w:rsid w:val="004D51B6"/>
    <w:rsid w:val="004D74D8"/>
    <w:rsid w:val="004E3844"/>
    <w:rsid w:val="004E5094"/>
    <w:rsid w:val="004E647E"/>
    <w:rsid w:val="004E7C80"/>
    <w:rsid w:val="004F06B3"/>
    <w:rsid w:val="004F5CFF"/>
    <w:rsid w:val="00501591"/>
    <w:rsid w:val="00504D96"/>
    <w:rsid w:val="00511646"/>
    <w:rsid w:val="00520351"/>
    <w:rsid w:val="00520A08"/>
    <w:rsid w:val="00521683"/>
    <w:rsid w:val="00522261"/>
    <w:rsid w:val="00522E07"/>
    <w:rsid w:val="00523CEC"/>
    <w:rsid w:val="00527A54"/>
    <w:rsid w:val="00530415"/>
    <w:rsid w:val="00530993"/>
    <w:rsid w:val="0053148F"/>
    <w:rsid w:val="0053666B"/>
    <w:rsid w:val="00544ADF"/>
    <w:rsid w:val="00545252"/>
    <w:rsid w:val="005479E9"/>
    <w:rsid w:val="00556C64"/>
    <w:rsid w:val="0055774F"/>
    <w:rsid w:val="00561231"/>
    <w:rsid w:val="00561A1A"/>
    <w:rsid w:val="00562116"/>
    <w:rsid w:val="00566F44"/>
    <w:rsid w:val="00571E70"/>
    <w:rsid w:val="0057286D"/>
    <w:rsid w:val="0057288C"/>
    <w:rsid w:val="00575B3D"/>
    <w:rsid w:val="00582852"/>
    <w:rsid w:val="0058504C"/>
    <w:rsid w:val="00587DDA"/>
    <w:rsid w:val="005904CD"/>
    <w:rsid w:val="00593AC5"/>
    <w:rsid w:val="00595BEF"/>
    <w:rsid w:val="00597224"/>
    <w:rsid w:val="005A0350"/>
    <w:rsid w:val="005A0AFC"/>
    <w:rsid w:val="005A7163"/>
    <w:rsid w:val="005A76FF"/>
    <w:rsid w:val="005B1AA6"/>
    <w:rsid w:val="005B2042"/>
    <w:rsid w:val="005B4E17"/>
    <w:rsid w:val="005B69F1"/>
    <w:rsid w:val="005C23F1"/>
    <w:rsid w:val="005C2C17"/>
    <w:rsid w:val="005C3BDA"/>
    <w:rsid w:val="005C4F4B"/>
    <w:rsid w:val="005D3C85"/>
    <w:rsid w:val="005D5308"/>
    <w:rsid w:val="005D6087"/>
    <w:rsid w:val="005D6C8B"/>
    <w:rsid w:val="005D6EFC"/>
    <w:rsid w:val="005D7D52"/>
    <w:rsid w:val="005E03CE"/>
    <w:rsid w:val="005E1E38"/>
    <w:rsid w:val="005E338C"/>
    <w:rsid w:val="005E48FE"/>
    <w:rsid w:val="005E4EBA"/>
    <w:rsid w:val="005E710E"/>
    <w:rsid w:val="005E77C3"/>
    <w:rsid w:val="005F06FB"/>
    <w:rsid w:val="005F2D7D"/>
    <w:rsid w:val="006043ED"/>
    <w:rsid w:val="00604748"/>
    <w:rsid w:val="00604B71"/>
    <w:rsid w:val="00604B74"/>
    <w:rsid w:val="00606516"/>
    <w:rsid w:val="006065C6"/>
    <w:rsid w:val="006069C8"/>
    <w:rsid w:val="00606DD0"/>
    <w:rsid w:val="0061363A"/>
    <w:rsid w:val="0061407B"/>
    <w:rsid w:val="0063220C"/>
    <w:rsid w:val="006378D8"/>
    <w:rsid w:val="00645C7C"/>
    <w:rsid w:val="00652105"/>
    <w:rsid w:val="006524D1"/>
    <w:rsid w:val="00652E85"/>
    <w:rsid w:val="00653E93"/>
    <w:rsid w:val="006559B3"/>
    <w:rsid w:val="00655ABA"/>
    <w:rsid w:val="00662184"/>
    <w:rsid w:val="00664540"/>
    <w:rsid w:val="0066735E"/>
    <w:rsid w:val="00667948"/>
    <w:rsid w:val="006716B5"/>
    <w:rsid w:val="006722A2"/>
    <w:rsid w:val="00672794"/>
    <w:rsid w:val="00675275"/>
    <w:rsid w:val="0067699E"/>
    <w:rsid w:val="00680661"/>
    <w:rsid w:val="0068199E"/>
    <w:rsid w:val="006822F1"/>
    <w:rsid w:val="00682E66"/>
    <w:rsid w:val="006836CE"/>
    <w:rsid w:val="00690A24"/>
    <w:rsid w:val="00692D5A"/>
    <w:rsid w:val="00692E1C"/>
    <w:rsid w:val="00693BB0"/>
    <w:rsid w:val="00697028"/>
    <w:rsid w:val="006B0C12"/>
    <w:rsid w:val="006B1CD2"/>
    <w:rsid w:val="006B2CE1"/>
    <w:rsid w:val="006B3F16"/>
    <w:rsid w:val="006B5A98"/>
    <w:rsid w:val="006C1C50"/>
    <w:rsid w:val="006C20B0"/>
    <w:rsid w:val="006C5B09"/>
    <w:rsid w:val="006C5D93"/>
    <w:rsid w:val="006D223B"/>
    <w:rsid w:val="006D2AA9"/>
    <w:rsid w:val="006D314F"/>
    <w:rsid w:val="006D4A8A"/>
    <w:rsid w:val="006D5BF4"/>
    <w:rsid w:val="006E0443"/>
    <w:rsid w:val="006E21A6"/>
    <w:rsid w:val="006E2AEA"/>
    <w:rsid w:val="006E3042"/>
    <w:rsid w:val="006E7260"/>
    <w:rsid w:val="006E7BD5"/>
    <w:rsid w:val="006E7D97"/>
    <w:rsid w:val="006F262C"/>
    <w:rsid w:val="006F3BA2"/>
    <w:rsid w:val="006F44FC"/>
    <w:rsid w:val="006F4CA4"/>
    <w:rsid w:val="006F4CFB"/>
    <w:rsid w:val="006F5D05"/>
    <w:rsid w:val="006F74B3"/>
    <w:rsid w:val="00701981"/>
    <w:rsid w:val="00701C98"/>
    <w:rsid w:val="00704B91"/>
    <w:rsid w:val="00704EB8"/>
    <w:rsid w:val="00710F7B"/>
    <w:rsid w:val="00711335"/>
    <w:rsid w:val="00720C56"/>
    <w:rsid w:val="00721ED8"/>
    <w:rsid w:val="0072248A"/>
    <w:rsid w:val="00726589"/>
    <w:rsid w:val="00734D4A"/>
    <w:rsid w:val="0073756E"/>
    <w:rsid w:val="00737E2C"/>
    <w:rsid w:val="0074127A"/>
    <w:rsid w:val="00742974"/>
    <w:rsid w:val="007432E5"/>
    <w:rsid w:val="007440CF"/>
    <w:rsid w:val="007443FF"/>
    <w:rsid w:val="00744D0F"/>
    <w:rsid w:val="00744F30"/>
    <w:rsid w:val="0075102C"/>
    <w:rsid w:val="007519B0"/>
    <w:rsid w:val="00751F10"/>
    <w:rsid w:val="00752513"/>
    <w:rsid w:val="00753CC4"/>
    <w:rsid w:val="00756D4B"/>
    <w:rsid w:val="007609EE"/>
    <w:rsid w:val="00762EBF"/>
    <w:rsid w:val="007645A9"/>
    <w:rsid w:val="0077034B"/>
    <w:rsid w:val="00771D0D"/>
    <w:rsid w:val="00774EAD"/>
    <w:rsid w:val="00775AD4"/>
    <w:rsid w:val="00776708"/>
    <w:rsid w:val="00780901"/>
    <w:rsid w:val="00780BD4"/>
    <w:rsid w:val="00783244"/>
    <w:rsid w:val="00784C96"/>
    <w:rsid w:val="00786874"/>
    <w:rsid w:val="00790C7C"/>
    <w:rsid w:val="00796358"/>
    <w:rsid w:val="00796F9E"/>
    <w:rsid w:val="00797767"/>
    <w:rsid w:val="00797AE3"/>
    <w:rsid w:val="007A02E8"/>
    <w:rsid w:val="007A06CD"/>
    <w:rsid w:val="007A1341"/>
    <w:rsid w:val="007A2510"/>
    <w:rsid w:val="007A3C66"/>
    <w:rsid w:val="007A4083"/>
    <w:rsid w:val="007A518A"/>
    <w:rsid w:val="007A54C9"/>
    <w:rsid w:val="007A60AB"/>
    <w:rsid w:val="007A7462"/>
    <w:rsid w:val="007A796D"/>
    <w:rsid w:val="007A7AE7"/>
    <w:rsid w:val="007B1E79"/>
    <w:rsid w:val="007B3532"/>
    <w:rsid w:val="007B3533"/>
    <w:rsid w:val="007B5D18"/>
    <w:rsid w:val="007B6516"/>
    <w:rsid w:val="007B6C2F"/>
    <w:rsid w:val="007B70F3"/>
    <w:rsid w:val="007C4C9F"/>
    <w:rsid w:val="007C5A52"/>
    <w:rsid w:val="007C6AF8"/>
    <w:rsid w:val="007C6D81"/>
    <w:rsid w:val="007D1243"/>
    <w:rsid w:val="007D3D6E"/>
    <w:rsid w:val="007D4052"/>
    <w:rsid w:val="007D4429"/>
    <w:rsid w:val="007D4C43"/>
    <w:rsid w:val="007D6EBB"/>
    <w:rsid w:val="007D7EC4"/>
    <w:rsid w:val="007E1891"/>
    <w:rsid w:val="007E26BA"/>
    <w:rsid w:val="007E3A2E"/>
    <w:rsid w:val="007E61B7"/>
    <w:rsid w:val="007F4B1D"/>
    <w:rsid w:val="007F716F"/>
    <w:rsid w:val="00802874"/>
    <w:rsid w:val="00804F50"/>
    <w:rsid w:val="00807F8F"/>
    <w:rsid w:val="00810964"/>
    <w:rsid w:val="00813861"/>
    <w:rsid w:val="00817775"/>
    <w:rsid w:val="00821F1B"/>
    <w:rsid w:val="00822B43"/>
    <w:rsid w:val="00827C53"/>
    <w:rsid w:val="00830ED7"/>
    <w:rsid w:val="00834276"/>
    <w:rsid w:val="008377B2"/>
    <w:rsid w:val="00840B5C"/>
    <w:rsid w:val="0084164D"/>
    <w:rsid w:val="00841A6B"/>
    <w:rsid w:val="00847906"/>
    <w:rsid w:val="00847BB6"/>
    <w:rsid w:val="0085420C"/>
    <w:rsid w:val="00854BCC"/>
    <w:rsid w:val="00856692"/>
    <w:rsid w:val="00856E14"/>
    <w:rsid w:val="00862B28"/>
    <w:rsid w:val="00864936"/>
    <w:rsid w:val="008734C9"/>
    <w:rsid w:val="00880537"/>
    <w:rsid w:val="00882E03"/>
    <w:rsid w:val="00886BD6"/>
    <w:rsid w:val="00892354"/>
    <w:rsid w:val="00894E58"/>
    <w:rsid w:val="008960E0"/>
    <w:rsid w:val="008A2270"/>
    <w:rsid w:val="008B1057"/>
    <w:rsid w:val="008B614F"/>
    <w:rsid w:val="008B6D94"/>
    <w:rsid w:val="008C22D6"/>
    <w:rsid w:val="008C4F82"/>
    <w:rsid w:val="008C56D1"/>
    <w:rsid w:val="008D1302"/>
    <w:rsid w:val="008D175B"/>
    <w:rsid w:val="008E0F83"/>
    <w:rsid w:val="008E1C8E"/>
    <w:rsid w:val="008E2E92"/>
    <w:rsid w:val="008E34DC"/>
    <w:rsid w:val="008E38AE"/>
    <w:rsid w:val="008E4A88"/>
    <w:rsid w:val="008E5280"/>
    <w:rsid w:val="008E615F"/>
    <w:rsid w:val="008F1B8C"/>
    <w:rsid w:val="008F44C0"/>
    <w:rsid w:val="00905842"/>
    <w:rsid w:val="00911B76"/>
    <w:rsid w:val="00912C3F"/>
    <w:rsid w:val="00913EEE"/>
    <w:rsid w:val="00914E4D"/>
    <w:rsid w:val="00915D74"/>
    <w:rsid w:val="00916DAC"/>
    <w:rsid w:val="009219EC"/>
    <w:rsid w:val="009300B1"/>
    <w:rsid w:val="00930E20"/>
    <w:rsid w:val="0093190D"/>
    <w:rsid w:val="00933FEB"/>
    <w:rsid w:val="00937CAA"/>
    <w:rsid w:val="0094049A"/>
    <w:rsid w:val="00945AEF"/>
    <w:rsid w:val="0095040C"/>
    <w:rsid w:val="009620AD"/>
    <w:rsid w:val="00962885"/>
    <w:rsid w:val="00966932"/>
    <w:rsid w:val="00972CFD"/>
    <w:rsid w:val="00980298"/>
    <w:rsid w:val="00980691"/>
    <w:rsid w:val="00982CAC"/>
    <w:rsid w:val="00983FB2"/>
    <w:rsid w:val="0098762C"/>
    <w:rsid w:val="00996D3A"/>
    <w:rsid w:val="009A0DCD"/>
    <w:rsid w:val="009A2EC0"/>
    <w:rsid w:val="009A33CC"/>
    <w:rsid w:val="009A3B12"/>
    <w:rsid w:val="009A49ED"/>
    <w:rsid w:val="009A4CC9"/>
    <w:rsid w:val="009B03F6"/>
    <w:rsid w:val="009B197E"/>
    <w:rsid w:val="009B333D"/>
    <w:rsid w:val="009B3BB5"/>
    <w:rsid w:val="009B655F"/>
    <w:rsid w:val="009B76BD"/>
    <w:rsid w:val="009C0B81"/>
    <w:rsid w:val="009C31D7"/>
    <w:rsid w:val="009C36D2"/>
    <w:rsid w:val="009C5CD1"/>
    <w:rsid w:val="009C5E90"/>
    <w:rsid w:val="009C741B"/>
    <w:rsid w:val="009D743C"/>
    <w:rsid w:val="009E242F"/>
    <w:rsid w:val="009E4055"/>
    <w:rsid w:val="009E6E0A"/>
    <w:rsid w:val="009E74BF"/>
    <w:rsid w:val="009E7C9E"/>
    <w:rsid w:val="009F0A11"/>
    <w:rsid w:val="009F5B8F"/>
    <w:rsid w:val="009F6C1D"/>
    <w:rsid w:val="009F7023"/>
    <w:rsid w:val="00A0069E"/>
    <w:rsid w:val="00A01860"/>
    <w:rsid w:val="00A05549"/>
    <w:rsid w:val="00A05576"/>
    <w:rsid w:val="00A100BB"/>
    <w:rsid w:val="00A1144B"/>
    <w:rsid w:val="00A12272"/>
    <w:rsid w:val="00A12B7B"/>
    <w:rsid w:val="00A12FFE"/>
    <w:rsid w:val="00A1389E"/>
    <w:rsid w:val="00A17622"/>
    <w:rsid w:val="00A25043"/>
    <w:rsid w:val="00A25E4F"/>
    <w:rsid w:val="00A30184"/>
    <w:rsid w:val="00A3131A"/>
    <w:rsid w:val="00A313CE"/>
    <w:rsid w:val="00A327AE"/>
    <w:rsid w:val="00A32DBB"/>
    <w:rsid w:val="00A33071"/>
    <w:rsid w:val="00A351C2"/>
    <w:rsid w:val="00A3529B"/>
    <w:rsid w:val="00A379A4"/>
    <w:rsid w:val="00A40B7E"/>
    <w:rsid w:val="00A4212D"/>
    <w:rsid w:val="00A460F1"/>
    <w:rsid w:val="00A52A11"/>
    <w:rsid w:val="00A554B6"/>
    <w:rsid w:val="00A55578"/>
    <w:rsid w:val="00A620CE"/>
    <w:rsid w:val="00A638A8"/>
    <w:rsid w:val="00A65717"/>
    <w:rsid w:val="00A6679F"/>
    <w:rsid w:val="00A66F39"/>
    <w:rsid w:val="00A67988"/>
    <w:rsid w:val="00A7606F"/>
    <w:rsid w:val="00A77BB8"/>
    <w:rsid w:val="00A80F0F"/>
    <w:rsid w:val="00A909E8"/>
    <w:rsid w:val="00A97D71"/>
    <w:rsid w:val="00A97E3C"/>
    <w:rsid w:val="00AA3996"/>
    <w:rsid w:val="00AA64C6"/>
    <w:rsid w:val="00AA712D"/>
    <w:rsid w:val="00AB596B"/>
    <w:rsid w:val="00AC1AE9"/>
    <w:rsid w:val="00AC2DA3"/>
    <w:rsid w:val="00AC3067"/>
    <w:rsid w:val="00AC3C26"/>
    <w:rsid w:val="00AC4567"/>
    <w:rsid w:val="00AC5C43"/>
    <w:rsid w:val="00AC72B5"/>
    <w:rsid w:val="00AC78AC"/>
    <w:rsid w:val="00AC7B64"/>
    <w:rsid w:val="00AD02EC"/>
    <w:rsid w:val="00AD36C7"/>
    <w:rsid w:val="00AD4D5B"/>
    <w:rsid w:val="00AE287C"/>
    <w:rsid w:val="00AE2B73"/>
    <w:rsid w:val="00AE3391"/>
    <w:rsid w:val="00AE6FA5"/>
    <w:rsid w:val="00AE718A"/>
    <w:rsid w:val="00AE7409"/>
    <w:rsid w:val="00AF0982"/>
    <w:rsid w:val="00AF2C93"/>
    <w:rsid w:val="00AF4ADC"/>
    <w:rsid w:val="00B0027E"/>
    <w:rsid w:val="00B00600"/>
    <w:rsid w:val="00B14475"/>
    <w:rsid w:val="00B15C59"/>
    <w:rsid w:val="00B15DFA"/>
    <w:rsid w:val="00B15EFA"/>
    <w:rsid w:val="00B250AE"/>
    <w:rsid w:val="00B26091"/>
    <w:rsid w:val="00B27181"/>
    <w:rsid w:val="00B2760F"/>
    <w:rsid w:val="00B358D6"/>
    <w:rsid w:val="00B35BF7"/>
    <w:rsid w:val="00B36810"/>
    <w:rsid w:val="00B371F7"/>
    <w:rsid w:val="00B4043B"/>
    <w:rsid w:val="00B40CF2"/>
    <w:rsid w:val="00B459F2"/>
    <w:rsid w:val="00B472C1"/>
    <w:rsid w:val="00B5322B"/>
    <w:rsid w:val="00B543E9"/>
    <w:rsid w:val="00B54FDB"/>
    <w:rsid w:val="00B55B25"/>
    <w:rsid w:val="00B57001"/>
    <w:rsid w:val="00B61A32"/>
    <w:rsid w:val="00B61E11"/>
    <w:rsid w:val="00B63FB7"/>
    <w:rsid w:val="00B65A5E"/>
    <w:rsid w:val="00B664F6"/>
    <w:rsid w:val="00B70D24"/>
    <w:rsid w:val="00B71417"/>
    <w:rsid w:val="00B75D54"/>
    <w:rsid w:val="00B76D8A"/>
    <w:rsid w:val="00B814C8"/>
    <w:rsid w:val="00B84A63"/>
    <w:rsid w:val="00B854A7"/>
    <w:rsid w:val="00B87C9A"/>
    <w:rsid w:val="00B87F07"/>
    <w:rsid w:val="00B914C7"/>
    <w:rsid w:val="00B93B79"/>
    <w:rsid w:val="00BA0A65"/>
    <w:rsid w:val="00BA24AA"/>
    <w:rsid w:val="00BA44BF"/>
    <w:rsid w:val="00BA56B4"/>
    <w:rsid w:val="00BA6BD0"/>
    <w:rsid w:val="00BB1511"/>
    <w:rsid w:val="00BB4B29"/>
    <w:rsid w:val="00BB50B2"/>
    <w:rsid w:val="00BB68CD"/>
    <w:rsid w:val="00BC63CA"/>
    <w:rsid w:val="00BC6F05"/>
    <w:rsid w:val="00BD21FC"/>
    <w:rsid w:val="00BD3934"/>
    <w:rsid w:val="00BD469A"/>
    <w:rsid w:val="00BD4910"/>
    <w:rsid w:val="00BD5101"/>
    <w:rsid w:val="00BD55C0"/>
    <w:rsid w:val="00BD75F2"/>
    <w:rsid w:val="00BE04E1"/>
    <w:rsid w:val="00BE08AE"/>
    <w:rsid w:val="00BF3558"/>
    <w:rsid w:val="00BF551A"/>
    <w:rsid w:val="00C01DBC"/>
    <w:rsid w:val="00C01F8C"/>
    <w:rsid w:val="00C04A8A"/>
    <w:rsid w:val="00C06128"/>
    <w:rsid w:val="00C077D9"/>
    <w:rsid w:val="00C10A48"/>
    <w:rsid w:val="00C116DB"/>
    <w:rsid w:val="00C1508F"/>
    <w:rsid w:val="00C23311"/>
    <w:rsid w:val="00C24649"/>
    <w:rsid w:val="00C26FF5"/>
    <w:rsid w:val="00C314BE"/>
    <w:rsid w:val="00C3203A"/>
    <w:rsid w:val="00C35329"/>
    <w:rsid w:val="00C35A73"/>
    <w:rsid w:val="00C37AAC"/>
    <w:rsid w:val="00C52BB8"/>
    <w:rsid w:val="00C52F90"/>
    <w:rsid w:val="00C569C5"/>
    <w:rsid w:val="00C56AE1"/>
    <w:rsid w:val="00C60602"/>
    <w:rsid w:val="00C6231F"/>
    <w:rsid w:val="00C7288C"/>
    <w:rsid w:val="00C746CF"/>
    <w:rsid w:val="00C75B7A"/>
    <w:rsid w:val="00C76239"/>
    <w:rsid w:val="00C77FDE"/>
    <w:rsid w:val="00C82764"/>
    <w:rsid w:val="00C8307D"/>
    <w:rsid w:val="00C8325D"/>
    <w:rsid w:val="00C844DC"/>
    <w:rsid w:val="00C8632B"/>
    <w:rsid w:val="00C876A5"/>
    <w:rsid w:val="00C87F1C"/>
    <w:rsid w:val="00C9045B"/>
    <w:rsid w:val="00C91320"/>
    <w:rsid w:val="00C94069"/>
    <w:rsid w:val="00C96B95"/>
    <w:rsid w:val="00C97284"/>
    <w:rsid w:val="00CA1698"/>
    <w:rsid w:val="00CA4138"/>
    <w:rsid w:val="00CA5CA9"/>
    <w:rsid w:val="00CA5F4C"/>
    <w:rsid w:val="00CA74EF"/>
    <w:rsid w:val="00CB340F"/>
    <w:rsid w:val="00CB52FC"/>
    <w:rsid w:val="00CB6F41"/>
    <w:rsid w:val="00CC1EFB"/>
    <w:rsid w:val="00CC28C7"/>
    <w:rsid w:val="00CC2DF0"/>
    <w:rsid w:val="00CC3399"/>
    <w:rsid w:val="00CD02D8"/>
    <w:rsid w:val="00CD171F"/>
    <w:rsid w:val="00CD2123"/>
    <w:rsid w:val="00CD25AC"/>
    <w:rsid w:val="00CD442F"/>
    <w:rsid w:val="00CD4832"/>
    <w:rsid w:val="00CD64F0"/>
    <w:rsid w:val="00CE2F77"/>
    <w:rsid w:val="00CE4040"/>
    <w:rsid w:val="00CE58B3"/>
    <w:rsid w:val="00CF1363"/>
    <w:rsid w:val="00CF34B4"/>
    <w:rsid w:val="00CF4734"/>
    <w:rsid w:val="00CF49FA"/>
    <w:rsid w:val="00CF504C"/>
    <w:rsid w:val="00CF75B5"/>
    <w:rsid w:val="00CF7A42"/>
    <w:rsid w:val="00D002B3"/>
    <w:rsid w:val="00D02A94"/>
    <w:rsid w:val="00D03AB8"/>
    <w:rsid w:val="00D05239"/>
    <w:rsid w:val="00D064BA"/>
    <w:rsid w:val="00D06EB5"/>
    <w:rsid w:val="00D148A9"/>
    <w:rsid w:val="00D154CA"/>
    <w:rsid w:val="00D20E42"/>
    <w:rsid w:val="00D22A51"/>
    <w:rsid w:val="00D23DF6"/>
    <w:rsid w:val="00D24028"/>
    <w:rsid w:val="00D2578F"/>
    <w:rsid w:val="00D3049F"/>
    <w:rsid w:val="00D31EA8"/>
    <w:rsid w:val="00D325A4"/>
    <w:rsid w:val="00D33FF9"/>
    <w:rsid w:val="00D34428"/>
    <w:rsid w:val="00D3742F"/>
    <w:rsid w:val="00D4299F"/>
    <w:rsid w:val="00D43916"/>
    <w:rsid w:val="00D472CE"/>
    <w:rsid w:val="00D50028"/>
    <w:rsid w:val="00D51E59"/>
    <w:rsid w:val="00D51E81"/>
    <w:rsid w:val="00D5247D"/>
    <w:rsid w:val="00D528D1"/>
    <w:rsid w:val="00D53697"/>
    <w:rsid w:val="00D53F0F"/>
    <w:rsid w:val="00D567A5"/>
    <w:rsid w:val="00D62573"/>
    <w:rsid w:val="00D63A56"/>
    <w:rsid w:val="00D71666"/>
    <w:rsid w:val="00D716DA"/>
    <w:rsid w:val="00D71AF5"/>
    <w:rsid w:val="00D71ED6"/>
    <w:rsid w:val="00D75E17"/>
    <w:rsid w:val="00D76058"/>
    <w:rsid w:val="00D76B12"/>
    <w:rsid w:val="00D77598"/>
    <w:rsid w:val="00D87CA8"/>
    <w:rsid w:val="00D91369"/>
    <w:rsid w:val="00D970D5"/>
    <w:rsid w:val="00D97854"/>
    <w:rsid w:val="00DA1FED"/>
    <w:rsid w:val="00DB077B"/>
    <w:rsid w:val="00DB2D48"/>
    <w:rsid w:val="00DB6323"/>
    <w:rsid w:val="00DB7CE2"/>
    <w:rsid w:val="00DC0D56"/>
    <w:rsid w:val="00DC1353"/>
    <w:rsid w:val="00DC2CD9"/>
    <w:rsid w:val="00DC3229"/>
    <w:rsid w:val="00DC5A7F"/>
    <w:rsid w:val="00DC7EF0"/>
    <w:rsid w:val="00DC7FC9"/>
    <w:rsid w:val="00DD0FA9"/>
    <w:rsid w:val="00DD29A4"/>
    <w:rsid w:val="00DD3B1A"/>
    <w:rsid w:val="00DD5079"/>
    <w:rsid w:val="00DD6EC6"/>
    <w:rsid w:val="00DD7851"/>
    <w:rsid w:val="00DD7F50"/>
    <w:rsid w:val="00DE616A"/>
    <w:rsid w:val="00DE6871"/>
    <w:rsid w:val="00DF3EF4"/>
    <w:rsid w:val="00DF412D"/>
    <w:rsid w:val="00DF6B58"/>
    <w:rsid w:val="00DF798E"/>
    <w:rsid w:val="00E025D3"/>
    <w:rsid w:val="00E04D76"/>
    <w:rsid w:val="00E04E28"/>
    <w:rsid w:val="00E05C03"/>
    <w:rsid w:val="00E068A3"/>
    <w:rsid w:val="00E06F0A"/>
    <w:rsid w:val="00E10C1E"/>
    <w:rsid w:val="00E13677"/>
    <w:rsid w:val="00E16FB8"/>
    <w:rsid w:val="00E20C64"/>
    <w:rsid w:val="00E26A91"/>
    <w:rsid w:val="00E26C71"/>
    <w:rsid w:val="00E26E7B"/>
    <w:rsid w:val="00E3112B"/>
    <w:rsid w:val="00E32D39"/>
    <w:rsid w:val="00E40982"/>
    <w:rsid w:val="00E44812"/>
    <w:rsid w:val="00E44897"/>
    <w:rsid w:val="00E46E14"/>
    <w:rsid w:val="00E53D19"/>
    <w:rsid w:val="00E53D45"/>
    <w:rsid w:val="00E56020"/>
    <w:rsid w:val="00E563E5"/>
    <w:rsid w:val="00E652C5"/>
    <w:rsid w:val="00E72386"/>
    <w:rsid w:val="00E75CB7"/>
    <w:rsid w:val="00E76FB6"/>
    <w:rsid w:val="00E80BAD"/>
    <w:rsid w:val="00E82856"/>
    <w:rsid w:val="00E82E19"/>
    <w:rsid w:val="00E94E6C"/>
    <w:rsid w:val="00E96771"/>
    <w:rsid w:val="00EA009D"/>
    <w:rsid w:val="00EB2108"/>
    <w:rsid w:val="00EB5075"/>
    <w:rsid w:val="00EC1B39"/>
    <w:rsid w:val="00EC3F6C"/>
    <w:rsid w:val="00EC4278"/>
    <w:rsid w:val="00EC5974"/>
    <w:rsid w:val="00EC5E06"/>
    <w:rsid w:val="00ED0084"/>
    <w:rsid w:val="00ED2AA6"/>
    <w:rsid w:val="00ED402A"/>
    <w:rsid w:val="00ED51E8"/>
    <w:rsid w:val="00ED5C78"/>
    <w:rsid w:val="00EE0ECF"/>
    <w:rsid w:val="00EE3A13"/>
    <w:rsid w:val="00EE7A4F"/>
    <w:rsid w:val="00EF3058"/>
    <w:rsid w:val="00EF3BE2"/>
    <w:rsid w:val="00EF3BF3"/>
    <w:rsid w:val="00EF6464"/>
    <w:rsid w:val="00EF6CD0"/>
    <w:rsid w:val="00EF702F"/>
    <w:rsid w:val="00EF733B"/>
    <w:rsid w:val="00EF7592"/>
    <w:rsid w:val="00F014F9"/>
    <w:rsid w:val="00F02CD5"/>
    <w:rsid w:val="00F12788"/>
    <w:rsid w:val="00F1671D"/>
    <w:rsid w:val="00F20297"/>
    <w:rsid w:val="00F23FBC"/>
    <w:rsid w:val="00F339F0"/>
    <w:rsid w:val="00F33D1E"/>
    <w:rsid w:val="00F34152"/>
    <w:rsid w:val="00F44015"/>
    <w:rsid w:val="00F57799"/>
    <w:rsid w:val="00F57A2C"/>
    <w:rsid w:val="00F602BC"/>
    <w:rsid w:val="00F616E2"/>
    <w:rsid w:val="00F62A21"/>
    <w:rsid w:val="00F6614A"/>
    <w:rsid w:val="00F7386A"/>
    <w:rsid w:val="00F75517"/>
    <w:rsid w:val="00F761E1"/>
    <w:rsid w:val="00F7683A"/>
    <w:rsid w:val="00F775EA"/>
    <w:rsid w:val="00F81EF6"/>
    <w:rsid w:val="00F82774"/>
    <w:rsid w:val="00F836A1"/>
    <w:rsid w:val="00F84C4B"/>
    <w:rsid w:val="00F92E3F"/>
    <w:rsid w:val="00F93E0D"/>
    <w:rsid w:val="00F96EBB"/>
    <w:rsid w:val="00FA168C"/>
    <w:rsid w:val="00FA2D27"/>
    <w:rsid w:val="00FA2E25"/>
    <w:rsid w:val="00FA7251"/>
    <w:rsid w:val="00FB0BB2"/>
    <w:rsid w:val="00FB24B1"/>
    <w:rsid w:val="00FB7602"/>
    <w:rsid w:val="00FC0094"/>
    <w:rsid w:val="00FC45D1"/>
    <w:rsid w:val="00FC60BC"/>
    <w:rsid w:val="00FD01AF"/>
    <w:rsid w:val="00FD3736"/>
    <w:rsid w:val="00FD7AE3"/>
    <w:rsid w:val="00FE1A2D"/>
    <w:rsid w:val="00FE2A56"/>
    <w:rsid w:val="00FE4146"/>
    <w:rsid w:val="00FF54A2"/>
    <w:rsid w:val="00FF564C"/>
    <w:rsid w:val="00FF7CC1"/>
    <w:rsid w:val="00FF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6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55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379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C3F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"/>
    <w:basedOn w:val="a"/>
    <w:rsid w:val="00EC3F6C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table" w:styleId="a4">
    <w:name w:val="Table Grid"/>
    <w:basedOn w:val="a1"/>
    <w:rsid w:val="00EC3F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C3F6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34D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379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Balloon Text"/>
    <w:basedOn w:val="a"/>
    <w:semiHidden/>
    <w:rsid w:val="00664540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B3681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36810"/>
  </w:style>
  <w:style w:type="paragraph" w:styleId="a8">
    <w:name w:val="header"/>
    <w:basedOn w:val="a"/>
    <w:link w:val="a9"/>
    <w:uiPriority w:val="99"/>
    <w:rsid w:val="00B36810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220995"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rsid w:val="00426EC2"/>
    <w:rPr>
      <w:sz w:val="24"/>
      <w:szCs w:val="24"/>
    </w:rPr>
  </w:style>
  <w:style w:type="character" w:styleId="ab">
    <w:name w:val="Hyperlink"/>
    <w:basedOn w:val="a0"/>
    <w:uiPriority w:val="99"/>
    <w:unhideWhenUsed/>
    <w:rsid w:val="0090584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055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B9DE8024E15141ECD04EEB2C7B92CC81DD58B0A4F0234F55A5CEC517EC4DB3CE4E693D9B312A461EA213EF22392CA30F45B503ADD85B647D8F25A0oB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AAFD8-9A04-4880-8C72-D9E1F193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1</dc:creator>
  <cp:lastModifiedBy>User17</cp:lastModifiedBy>
  <cp:revision>11</cp:revision>
  <cp:lastPrinted>2019-12-12T12:59:00Z</cp:lastPrinted>
  <dcterms:created xsi:type="dcterms:W3CDTF">2019-12-24T06:19:00Z</dcterms:created>
  <dcterms:modified xsi:type="dcterms:W3CDTF">2020-04-21T11:11:00Z</dcterms:modified>
</cp:coreProperties>
</file>